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Pr="00477A99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77A99">
        <w:rPr>
          <w:rFonts w:ascii="Times New Roman" w:eastAsia="Times New Roman" w:hAnsi="Times New Roman" w:cs="Times New Roman"/>
          <w:b/>
          <w:color w:val="000000"/>
          <w:sz w:val="28"/>
        </w:rPr>
        <w:t>І. Общие сведения</w:t>
      </w:r>
    </w:p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5218" w:type="dxa"/>
        <w:tblInd w:w="30" w:type="dxa"/>
        <w:tblLook w:val="04A0" w:firstRow="1" w:lastRow="0" w:firstColumn="1" w:lastColumn="0" w:noHBand="0" w:noVBand="1"/>
      </w:tblPr>
      <w:tblGrid>
        <w:gridCol w:w="3990"/>
        <w:gridCol w:w="11228"/>
      </w:tblGrid>
      <w:tr w:rsidR="0007097D" w:rsidTr="00B17316">
        <w:trPr>
          <w:trHeight w:val="5613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7097D" w:rsidRDefault="0007097D" w:rsidP="00B17316"/>
          <w:p w:rsidR="0007097D" w:rsidRDefault="0007097D" w:rsidP="00B17316">
            <w:pPr>
              <w:rPr>
                <w:noProof/>
              </w:rPr>
            </w:pPr>
          </w:p>
          <w:p w:rsidR="0007097D" w:rsidRDefault="0007097D" w:rsidP="00B1731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FB124E" wp14:editId="18FA29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244475</wp:posOffset>
                  </wp:positionV>
                  <wp:extent cx="2533650" cy="24288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190415_144228_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36"/>
                          <a:stretch/>
                        </pic:blipFill>
                        <pic:spPr bwMode="auto">
                          <a:xfrm>
                            <a:off x="0" y="0"/>
                            <a:ext cx="2533650" cy="2428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228" w:type="dxa"/>
            <w:tcBorders>
              <w:top w:val="nil"/>
              <w:left w:val="nil"/>
              <w:bottom w:val="nil"/>
              <w:right w:val="nil"/>
            </w:tcBorders>
          </w:tcPr>
          <w:p w:rsidR="0007097D" w:rsidRDefault="0007097D" w:rsidP="00B17316">
            <w:pPr>
              <w:ind w:left="-4412" w:right="11107"/>
            </w:pPr>
          </w:p>
          <w:tbl>
            <w:tblPr>
              <w:tblStyle w:val="TableGrid"/>
              <w:tblW w:w="6153" w:type="dxa"/>
              <w:tblInd w:w="170" w:type="dxa"/>
              <w:tblCellMar>
                <w:top w:w="8" w:type="dxa"/>
                <w:left w:w="5" w:type="dxa"/>
                <w:right w:w="94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3834"/>
            </w:tblGrid>
            <w:tr w:rsidR="0007097D" w:rsidTr="00756D41">
              <w:trPr>
                <w:trHeight w:val="667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97D" w:rsidRPr="00451BF4" w:rsidRDefault="0007097D" w:rsidP="00B17316">
                  <w:pPr>
                    <w:ind w:left="82"/>
                    <w:jc w:val="center"/>
                  </w:pPr>
                  <w:bookmarkStart w:id="0" w:name="_Hlk96874479"/>
                  <w:r w:rsidRPr="00451BF4">
                    <w:rPr>
                      <w:rFonts w:ascii="Times New Roman" w:eastAsia="Times New Roman" w:hAnsi="Times New Roman" w:cs="Times New Roman"/>
                      <w:b/>
                    </w:rPr>
                    <w:t xml:space="preserve">Фамилия, имя, отчество </w:t>
                  </w:r>
                </w:p>
              </w:tc>
              <w:tc>
                <w:tcPr>
                  <w:tcW w:w="3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97D" w:rsidRPr="00451BF4" w:rsidRDefault="0007097D" w:rsidP="00B173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1BF4">
                    <w:rPr>
                      <w:rFonts w:ascii="Times New Roman" w:hAnsi="Times New Roman" w:cs="Times New Roman"/>
                    </w:rPr>
                    <w:t>Давыденков Владислав Дмитриевич</w:t>
                  </w:r>
                </w:p>
              </w:tc>
            </w:tr>
            <w:tr w:rsidR="0007097D" w:rsidTr="00756D41">
              <w:trPr>
                <w:trHeight w:val="855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97D" w:rsidRPr="00451BF4" w:rsidRDefault="0007097D" w:rsidP="00B17316">
                  <w:pPr>
                    <w:spacing w:after="11"/>
                    <w:ind w:left="84"/>
                    <w:jc w:val="center"/>
                  </w:pPr>
                  <w:r w:rsidRPr="00451BF4">
                    <w:rPr>
                      <w:rFonts w:ascii="Times New Roman" w:eastAsia="Times New Roman" w:hAnsi="Times New Roman" w:cs="Times New Roman"/>
                      <w:b/>
                    </w:rPr>
                    <w:t>Дата</w:t>
                  </w:r>
                </w:p>
                <w:p w:rsidR="0007097D" w:rsidRPr="00451BF4" w:rsidRDefault="0007097D" w:rsidP="00B17316">
                  <w:pPr>
                    <w:ind w:left="110"/>
                    <w:jc w:val="center"/>
                  </w:pPr>
                  <w:r w:rsidRPr="00451BF4">
                    <w:rPr>
                      <w:rFonts w:ascii="Times New Roman" w:eastAsia="Times New Roman" w:hAnsi="Times New Roman" w:cs="Times New Roman"/>
                      <w:b/>
                    </w:rPr>
                    <w:t>рождения/гражданство</w:t>
                  </w:r>
                </w:p>
              </w:tc>
              <w:tc>
                <w:tcPr>
                  <w:tcW w:w="3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97D" w:rsidRPr="00451BF4" w:rsidRDefault="00620ABA" w:rsidP="00B17316">
                  <w:pPr>
                    <w:jc w:val="center"/>
                  </w:pPr>
                  <w:r w:rsidRPr="00451BF4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07097D" w:rsidRPr="00451BF4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451BF4">
                    <w:rPr>
                      <w:rFonts w:ascii="Times New Roman" w:eastAsia="Times New Roman" w:hAnsi="Times New Roman" w:cs="Times New Roman"/>
                    </w:rPr>
                    <w:t>06</w:t>
                  </w:r>
                  <w:r w:rsidR="0007097D" w:rsidRPr="00451BF4">
                    <w:rPr>
                      <w:rFonts w:ascii="Times New Roman" w:eastAsia="Times New Roman" w:hAnsi="Times New Roman" w:cs="Times New Roman"/>
                    </w:rPr>
                    <w:t>.200</w:t>
                  </w:r>
                  <w:r w:rsidRPr="00451BF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07097D" w:rsidRPr="00451BF4">
                    <w:rPr>
                      <w:rFonts w:ascii="Times New Roman" w:eastAsia="Times New Roman" w:hAnsi="Times New Roman" w:cs="Times New Roman"/>
                    </w:rPr>
                    <w:t xml:space="preserve"> (Республика Беларусь)</w:t>
                  </w:r>
                </w:p>
              </w:tc>
            </w:tr>
            <w:tr w:rsidR="0007097D" w:rsidTr="00756D41">
              <w:trPr>
                <w:trHeight w:val="475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97D" w:rsidRPr="00451BF4" w:rsidRDefault="0007097D" w:rsidP="00B17316">
                  <w:pPr>
                    <w:ind w:left="100"/>
                    <w:jc w:val="center"/>
                  </w:pPr>
                  <w:r w:rsidRPr="00451BF4">
                    <w:rPr>
                      <w:rFonts w:ascii="Times New Roman" w:eastAsia="Times New Roman" w:hAnsi="Times New Roman" w:cs="Times New Roman"/>
                      <w:b/>
                    </w:rPr>
                    <w:t xml:space="preserve">Факультет </w:t>
                  </w:r>
                </w:p>
              </w:tc>
              <w:tc>
                <w:tcPr>
                  <w:tcW w:w="3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97D" w:rsidRPr="00451BF4" w:rsidRDefault="0007097D" w:rsidP="00B17316">
                  <w:pPr>
                    <w:ind w:left="105"/>
                    <w:jc w:val="center"/>
                  </w:pPr>
                  <w:r w:rsidRPr="00451BF4">
                    <w:rPr>
                      <w:rFonts w:ascii="Times New Roman" w:eastAsia="Times New Roman" w:hAnsi="Times New Roman" w:cs="Times New Roman"/>
                    </w:rPr>
                    <w:t xml:space="preserve">Технология органических веществ </w:t>
                  </w:r>
                </w:p>
              </w:tc>
            </w:tr>
            <w:tr w:rsidR="0007097D" w:rsidTr="004630F0">
              <w:trPr>
                <w:trHeight w:val="446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97D" w:rsidRPr="00451BF4" w:rsidRDefault="0007097D" w:rsidP="00B17316">
                  <w:pPr>
                    <w:ind w:left="107"/>
                    <w:jc w:val="center"/>
                  </w:pPr>
                  <w:r w:rsidRPr="00451BF4">
                    <w:rPr>
                      <w:rFonts w:ascii="Times New Roman" w:eastAsia="Times New Roman" w:hAnsi="Times New Roman" w:cs="Times New Roman"/>
                      <w:b/>
                    </w:rPr>
                    <w:t xml:space="preserve">Специальность </w:t>
                  </w:r>
                </w:p>
              </w:tc>
              <w:tc>
                <w:tcPr>
                  <w:tcW w:w="3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97D" w:rsidRPr="00451BF4" w:rsidRDefault="0007097D" w:rsidP="004630F0">
                  <w:pPr>
                    <w:jc w:val="center"/>
                  </w:pPr>
                  <w:r w:rsidRPr="00451BF4">
                    <w:rPr>
                      <w:rFonts w:ascii="Times New Roman" w:eastAsia="Times New Roman" w:hAnsi="Times New Roman" w:cs="Times New Roman"/>
                    </w:rPr>
                    <w:t>Физико-химические методы сертификации продовольственных товаров</w:t>
                  </w:r>
                </w:p>
              </w:tc>
            </w:tr>
            <w:tr w:rsidR="0007097D" w:rsidTr="00756D41">
              <w:trPr>
                <w:trHeight w:val="476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97D" w:rsidRPr="00451BF4" w:rsidRDefault="0007097D" w:rsidP="00B17316">
                  <w:pPr>
                    <w:ind w:left="96"/>
                    <w:jc w:val="center"/>
                  </w:pPr>
                  <w:r w:rsidRPr="00451BF4">
                    <w:rPr>
                      <w:rFonts w:ascii="Times New Roman" w:eastAsia="Times New Roman" w:hAnsi="Times New Roman" w:cs="Times New Roman"/>
                      <w:b/>
                    </w:rPr>
                    <w:t xml:space="preserve">Семейное положение </w:t>
                  </w:r>
                </w:p>
              </w:tc>
              <w:tc>
                <w:tcPr>
                  <w:tcW w:w="3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97D" w:rsidRPr="00451BF4" w:rsidRDefault="0007097D" w:rsidP="00B17316">
                  <w:pPr>
                    <w:ind w:left="105"/>
                    <w:jc w:val="center"/>
                  </w:pPr>
                  <w:r w:rsidRPr="00451BF4">
                    <w:rPr>
                      <w:rFonts w:ascii="Times New Roman" w:eastAsia="Times New Roman" w:hAnsi="Times New Roman" w:cs="Times New Roman"/>
                    </w:rPr>
                    <w:t xml:space="preserve">Не женат </w:t>
                  </w:r>
                </w:p>
              </w:tc>
            </w:tr>
            <w:tr w:rsidR="0007097D" w:rsidTr="00756D41">
              <w:trPr>
                <w:trHeight w:val="660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97D" w:rsidRPr="00451BF4" w:rsidRDefault="0007097D" w:rsidP="00B17316">
                  <w:pPr>
                    <w:ind w:left="96"/>
                    <w:jc w:val="center"/>
                  </w:pPr>
                  <w:r w:rsidRPr="00451BF4">
                    <w:rPr>
                      <w:rFonts w:ascii="Times New Roman" w:eastAsia="Times New Roman" w:hAnsi="Times New Roman" w:cs="Times New Roman"/>
                      <w:b/>
                    </w:rPr>
                    <w:t xml:space="preserve">Место жительства </w:t>
                  </w:r>
                </w:p>
                <w:p w:rsidR="0007097D" w:rsidRPr="00451BF4" w:rsidRDefault="0007097D" w:rsidP="00B17316">
                  <w:pPr>
                    <w:ind w:left="80"/>
                    <w:jc w:val="center"/>
                  </w:pPr>
                  <w:r w:rsidRPr="00451BF4">
                    <w:rPr>
                      <w:rFonts w:ascii="Times New Roman" w:eastAsia="Times New Roman" w:hAnsi="Times New Roman" w:cs="Times New Roman"/>
                      <w:b/>
                    </w:rPr>
                    <w:t xml:space="preserve">(указать область, район, населенный пункт) </w:t>
                  </w:r>
                </w:p>
              </w:tc>
              <w:tc>
                <w:tcPr>
                  <w:tcW w:w="3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97D" w:rsidRPr="00451BF4" w:rsidRDefault="0007097D" w:rsidP="0007097D">
                  <w:pPr>
                    <w:ind w:left="187"/>
                    <w:jc w:val="center"/>
                  </w:pPr>
                  <w:r w:rsidRPr="00451BF4">
                    <w:rPr>
                      <w:rFonts w:ascii="Times New Roman" w:eastAsia="Times New Roman" w:hAnsi="Times New Roman" w:cs="Times New Roman"/>
                    </w:rPr>
                    <w:t>г. Минск</w:t>
                  </w:r>
                </w:p>
              </w:tc>
            </w:tr>
            <w:tr w:rsidR="0007097D" w:rsidTr="00756D41">
              <w:trPr>
                <w:trHeight w:val="476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97D" w:rsidRPr="00451BF4" w:rsidRDefault="0007097D" w:rsidP="00B17316">
                  <w:pPr>
                    <w:ind w:left="102"/>
                    <w:jc w:val="center"/>
                  </w:pPr>
                  <w:r w:rsidRPr="00451BF4">
                    <w:rPr>
                      <w:rFonts w:ascii="Times New Roman" w:eastAsia="Times New Roman" w:hAnsi="Times New Roman" w:cs="Times New Roman"/>
                      <w:b/>
                    </w:rPr>
                    <w:t>E-</w:t>
                  </w:r>
                  <w:proofErr w:type="spellStart"/>
                  <w:r w:rsidRPr="00451BF4">
                    <w:rPr>
                      <w:rFonts w:ascii="Times New Roman" w:eastAsia="Times New Roman" w:hAnsi="Times New Roman" w:cs="Times New Roman"/>
                      <w:b/>
                    </w:rPr>
                    <w:t>mail</w:t>
                  </w:r>
                  <w:proofErr w:type="spellEnd"/>
                  <w:r w:rsidRPr="00451BF4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3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97D" w:rsidRPr="00451BF4" w:rsidRDefault="0007097D" w:rsidP="00B17316">
                  <w:pPr>
                    <w:ind w:left="103"/>
                    <w:jc w:val="center"/>
                  </w:pPr>
                  <w:r w:rsidRPr="00451BF4">
                    <w:rPr>
                      <w:rFonts w:ascii="Times New Roman" w:eastAsia="Times New Roman" w:hAnsi="Times New Roman" w:cs="Times New Roman"/>
                      <w:lang w:val="en-US"/>
                    </w:rPr>
                    <w:t>Bitcoin-lab@yandex.by</w:t>
                  </w:r>
                  <w:r w:rsidRPr="00451BF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07097D" w:rsidTr="00756D41">
              <w:trPr>
                <w:trHeight w:val="475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097D" w:rsidRPr="00451BF4" w:rsidRDefault="0007097D" w:rsidP="00B17316">
                  <w:pPr>
                    <w:ind w:left="135" w:right="1"/>
                    <w:jc w:val="center"/>
                  </w:pPr>
                  <w:r w:rsidRPr="00451BF4">
                    <w:rPr>
                      <w:rFonts w:ascii="Times New Roman" w:eastAsia="Times New Roman" w:hAnsi="Times New Roman" w:cs="Times New Roman"/>
                      <w:b/>
                    </w:rPr>
                    <w:t xml:space="preserve">Социальные сети (ID)* </w:t>
                  </w:r>
                </w:p>
              </w:tc>
              <w:tc>
                <w:tcPr>
                  <w:tcW w:w="3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097D" w:rsidRPr="00451BF4" w:rsidRDefault="0007097D" w:rsidP="00B17316">
                  <w:r w:rsidRPr="00451BF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07097D" w:rsidTr="00756D41">
              <w:trPr>
                <w:trHeight w:val="475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97D" w:rsidRPr="00451BF4" w:rsidRDefault="0007097D" w:rsidP="00B17316">
                  <w:pPr>
                    <w:ind w:left="97"/>
                    <w:jc w:val="center"/>
                  </w:pPr>
                  <w:proofErr w:type="spellStart"/>
                  <w:r w:rsidRPr="00451BF4">
                    <w:rPr>
                      <w:rFonts w:ascii="Times New Roman" w:eastAsia="Times New Roman" w:hAnsi="Times New Roman" w:cs="Times New Roman"/>
                      <w:b/>
                    </w:rPr>
                    <w:t>Моб.телефон</w:t>
                  </w:r>
                  <w:proofErr w:type="spellEnd"/>
                  <w:r w:rsidRPr="00451BF4">
                    <w:rPr>
                      <w:rFonts w:ascii="Times New Roman" w:eastAsia="Times New Roman" w:hAnsi="Times New Roman" w:cs="Times New Roman"/>
                      <w:b/>
                    </w:rPr>
                    <w:t>/</w:t>
                  </w:r>
                  <w:proofErr w:type="spellStart"/>
                  <w:r w:rsidRPr="00451BF4">
                    <w:rPr>
                      <w:rFonts w:ascii="Times New Roman" w:eastAsia="Times New Roman" w:hAnsi="Times New Roman" w:cs="Times New Roman"/>
                      <w:b/>
                    </w:rPr>
                    <w:t>Skype</w:t>
                  </w:r>
                  <w:proofErr w:type="spellEnd"/>
                  <w:r w:rsidRPr="00451BF4">
                    <w:rPr>
                      <w:rFonts w:ascii="Times New Roman" w:eastAsia="Times New Roman" w:hAnsi="Times New Roman" w:cs="Times New Roman"/>
                      <w:b/>
                    </w:rPr>
                    <w:t xml:space="preserve">* </w:t>
                  </w:r>
                </w:p>
              </w:tc>
              <w:tc>
                <w:tcPr>
                  <w:tcW w:w="3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97D" w:rsidRPr="00451BF4" w:rsidRDefault="0007097D" w:rsidP="00B17316">
                  <w:pPr>
                    <w:ind w:left="118"/>
                    <w:jc w:val="center"/>
                  </w:pPr>
                  <w:r w:rsidRPr="00451BF4">
                    <w:rPr>
                      <w:rFonts w:ascii="Times New Roman" w:eastAsia="Times New Roman" w:hAnsi="Times New Roman" w:cs="Times New Roman"/>
                    </w:rPr>
                    <w:t xml:space="preserve">+375 (33) 694-78-02 </w:t>
                  </w:r>
                </w:p>
              </w:tc>
            </w:tr>
            <w:bookmarkEnd w:id="0"/>
          </w:tbl>
          <w:p w:rsidR="0007097D" w:rsidRDefault="0007097D" w:rsidP="00B17316"/>
        </w:tc>
      </w:tr>
    </w:tbl>
    <w:p w:rsidR="0007097D" w:rsidRDefault="00070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77A99">
        <w:rPr>
          <w:rFonts w:ascii="Times New Roman" w:eastAsia="Times New Roman" w:hAnsi="Times New Roman" w:cs="Times New Roman"/>
          <w:b/>
          <w:color w:val="000000"/>
          <w:sz w:val="28"/>
        </w:rPr>
        <w:t>ІІ. Результаты обучения</w:t>
      </w:r>
    </w:p>
    <w:p w:rsidR="00477A99" w:rsidRPr="009A7566" w:rsidRDefault="00477A9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E51AE4" w:rsidRPr="009A7566" w:rsidTr="0069761D">
        <w:tc>
          <w:tcPr>
            <w:tcW w:w="2972" w:type="dxa"/>
          </w:tcPr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51AE4">
              <w:rPr>
                <w:rFonts w:ascii="Times New Roman" w:hAnsi="Times New Roman" w:cs="Times New Roman"/>
                <w:b/>
                <w:sz w:val="22"/>
              </w:rPr>
              <w:t>Основные дисциплины по специальности, изучаемые в БГТУ</w:t>
            </w:r>
          </w:p>
          <w:p w:rsidR="00E51AE4" w:rsidRPr="00E51AE4" w:rsidRDefault="00E51AE4" w:rsidP="00267451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371" w:type="dxa"/>
          </w:tcPr>
          <w:p w:rsidR="006455AD" w:rsidRDefault="00E51AE4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>1</w:t>
            </w:r>
            <w:r w:rsidR="006455AD">
              <w:rPr>
                <w:rFonts w:ascii="Times New Roman" w:hAnsi="Times New Roman" w:cs="Times New Roman"/>
                <w:sz w:val="22"/>
              </w:rPr>
              <w:t xml:space="preserve"> Оценка соответствия и аккредитация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Техническое нормирование и стандартизация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 </w:t>
            </w:r>
            <w:r w:rsidR="007F7D12">
              <w:rPr>
                <w:rFonts w:ascii="Times New Roman" w:hAnsi="Times New Roman" w:cs="Times New Roman"/>
                <w:sz w:val="22"/>
              </w:rPr>
              <w:t>Системы управления качеством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 </w:t>
            </w:r>
            <w:r w:rsidR="007F7D12">
              <w:rPr>
                <w:rFonts w:ascii="Times New Roman" w:hAnsi="Times New Roman" w:cs="Times New Roman"/>
                <w:sz w:val="22"/>
              </w:rPr>
              <w:t>Статистические методы управления качеством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Метрология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 </w:t>
            </w:r>
            <w:r w:rsidR="007F7D12">
              <w:rPr>
                <w:rFonts w:ascii="Times New Roman" w:hAnsi="Times New Roman" w:cs="Times New Roman"/>
                <w:sz w:val="22"/>
              </w:rPr>
              <w:t>Химик</w:t>
            </w:r>
            <w:r w:rsidR="0008267E">
              <w:rPr>
                <w:rFonts w:ascii="Times New Roman" w:hAnsi="Times New Roman" w:cs="Times New Roman"/>
                <w:sz w:val="22"/>
              </w:rPr>
              <w:t>о-аналитический контроль пищевой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 Хроматография и электрофорез в контроле качества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 Пищевая химия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9 </w:t>
            </w:r>
            <w:r w:rsidR="007F7D12">
              <w:rPr>
                <w:rFonts w:ascii="Times New Roman" w:hAnsi="Times New Roman" w:cs="Times New Roman"/>
                <w:sz w:val="22"/>
              </w:rPr>
              <w:t>Обработка сигналов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 Оптические методы и приборы контроля качества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 Электрофизические методы и приборы контроля качества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 Идентификация и</w:t>
            </w:r>
            <w:r w:rsidR="0008267E">
              <w:rPr>
                <w:rFonts w:ascii="Times New Roman" w:hAnsi="Times New Roman" w:cs="Times New Roman"/>
                <w:sz w:val="22"/>
              </w:rPr>
              <w:t xml:space="preserve"> выявление фальсификаций пищевой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 Микробиологические методы контроля качества пищевой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 Технология пищевых производств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 Организация и технология испытаний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 Квалиметрия систем, процессов и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 Резонансные методы измерения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 Радиохимия</w:t>
            </w:r>
          </w:p>
          <w:p w:rsidR="00E51AE4" w:rsidRDefault="00267451" w:rsidP="007F7D12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19 Научно-техническая экспертиза и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нормоконтроль</w:t>
            </w:r>
            <w:proofErr w:type="spellEnd"/>
          </w:p>
          <w:p w:rsidR="006E05CF" w:rsidRPr="00E51AE4" w:rsidRDefault="006E05CF" w:rsidP="007F7D12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 Учебно-исследовательская работа студентов</w:t>
            </w:r>
          </w:p>
        </w:tc>
      </w:tr>
      <w:tr w:rsidR="00267451" w:rsidRPr="009A7566" w:rsidTr="0069761D">
        <w:tc>
          <w:tcPr>
            <w:tcW w:w="2972" w:type="dxa"/>
          </w:tcPr>
          <w:p w:rsidR="00267451" w:rsidRPr="00E51AE4" w:rsidRDefault="00267451" w:rsidP="00267451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51AE4">
              <w:rPr>
                <w:rFonts w:ascii="Times New Roman" w:hAnsi="Times New Roman" w:cs="Times New Roman"/>
                <w:b/>
                <w:sz w:val="22"/>
              </w:rPr>
              <w:t>Дисциплины курсового проектирования</w:t>
            </w:r>
          </w:p>
          <w:p w:rsidR="00267451" w:rsidRPr="00E51AE4" w:rsidRDefault="00267451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371" w:type="dxa"/>
          </w:tcPr>
          <w:p w:rsidR="00267451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Оценка соответствия и аккредитация</w:t>
            </w:r>
          </w:p>
          <w:p w:rsidR="00267451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Техническое нормирование и стандартизация</w:t>
            </w:r>
          </w:p>
          <w:p w:rsidR="00267451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 Экономика предприятия, стандартизация и сертификация</w:t>
            </w:r>
          </w:p>
          <w:p w:rsidR="00267451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 Системы управления качеством</w:t>
            </w:r>
          </w:p>
          <w:p w:rsidR="00267451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Организация и технология испытаний</w:t>
            </w:r>
          </w:p>
          <w:p w:rsidR="00267451" w:rsidRPr="00E51AE4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Методы и средства производства и контроля</w:t>
            </w:r>
          </w:p>
        </w:tc>
      </w:tr>
      <w:tr w:rsidR="00E51AE4" w:rsidRPr="009A7566" w:rsidTr="00991F1A">
        <w:tc>
          <w:tcPr>
            <w:tcW w:w="2972" w:type="dxa"/>
          </w:tcPr>
          <w:p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E51AE4" w:rsidRPr="009A7566" w:rsidRDefault="00FD584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8,</w:t>
            </w:r>
            <w:r w:rsidR="00BE0FB1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E51AE4" w:rsidRPr="009A7566" w:rsidTr="00F84996">
        <w:tc>
          <w:tcPr>
            <w:tcW w:w="2972" w:type="dxa"/>
            <w:vAlign w:val="center"/>
          </w:tcPr>
          <w:p w:rsidR="00E51AE4" w:rsidRPr="009A7566" w:rsidRDefault="00E51AE4" w:rsidP="00F84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E51AE4" w:rsidRDefault="00CA3FB3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="00C930F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ПРУП «БелГИСС»</w:t>
            </w:r>
          </w:p>
          <w:p w:rsidR="00FD5844" w:rsidRDefault="00400FD0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НПЦ</w:t>
            </w:r>
            <w:r w:rsidR="00FD58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r w:rsidR="006C1B75">
              <w:rPr>
                <w:rFonts w:ascii="Times New Roman" w:eastAsia="Times New Roman" w:hAnsi="Times New Roman" w:cs="Times New Roman"/>
                <w:color w:val="000000"/>
                <w:sz w:val="24"/>
              </w:rPr>
              <w:t>ЛОТИОС</w:t>
            </w:r>
            <w:r w:rsidR="00FD584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400FD0" w:rsidRPr="009A7566" w:rsidRDefault="00830281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ГУ «Б</w:t>
            </w:r>
            <w:r w:rsidR="000D01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елорусский государственный </w:t>
            </w:r>
            <w:r w:rsidR="004E167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ветеринарный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E51AE4" w:rsidRPr="009A7566" w:rsidTr="002479CD">
        <w:tc>
          <w:tcPr>
            <w:tcW w:w="2972" w:type="dxa"/>
          </w:tcPr>
          <w:p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Владение иностранными языками (подчеркнуть необходимое, указать язык)</w:t>
            </w:r>
          </w:p>
        </w:tc>
        <w:tc>
          <w:tcPr>
            <w:tcW w:w="7371" w:type="dxa"/>
          </w:tcPr>
          <w:p w:rsidR="00E51AE4" w:rsidRPr="009A7566" w:rsidRDefault="0028367F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930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начальный </w:t>
            </w:r>
          </w:p>
          <w:p w:rsidR="00E51AE4" w:rsidRPr="009A7566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3213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элементарный</w:t>
            </w:r>
            <w:r w:rsidR="00FD5844" w:rsidRPr="00F93213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(</w:t>
            </w:r>
            <w:r w:rsidR="00C930F6" w:rsidRPr="00F93213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английский</w:t>
            </w:r>
            <w:r w:rsidR="00090457" w:rsidRPr="00F93213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,</w:t>
            </w:r>
            <w:r w:rsidR="00061E8E" w:rsidRPr="00F93213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</w:t>
            </w:r>
            <w:r w:rsidR="00C930F6" w:rsidRPr="00F93213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французский</w:t>
            </w:r>
            <w:r w:rsidR="00FD5844" w:rsidRPr="00D93B4B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)</w:t>
            </w: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</w:p>
          <w:p w:rsidR="00E51AE4" w:rsidRPr="00FD5844" w:rsidRDefault="00FD584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средний</w:t>
            </w:r>
            <w:r w:rsidR="00E51AE4" w:rsidRPr="00FD5844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E51AE4" w:rsidRPr="009A7566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продвинутый;</w:t>
            </w:r>
          </w:p>
          <w:p w:rsidR="00E51AE4" w:rsidRPr="009A7566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свободное владение.</w:t>
            </w:r>
          </w:p>
        </w:tc>
      </w:tr>
      <w:tr w:rsidR="00E51AE4" w:rsidRPr="009A7566" w:rsidTr="002479CD">
        <w:tc>
          <w:tcPr>
            <w:tcW w:w="2972" w:type="dxa"/>
          </w:tcPr>
          <w:p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E51AE4" w:rsidRPr="00DF76D3" w:rsidRDefault="00B7202A" w:rsidP="00090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7202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Закончил музыкальную школу в актерском </w:t>
            </w:r>
            <w:r w:rsidR="002D3530" w:rsidRPr="00B7202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отделении</w:t>
            </w:r>
            <w:r w:rsidRPr="00B7202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(5 лет).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538AB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="002538AB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веренный пользователь ПК.</w:t>
            </w:r>
            <w:r w:rsidR="002538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E51AE4"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Владение базовым пакетом MS </w:t>
            </w:r>
            <w:proofErr w:type="spellStart"/>
            <w:r w:rsidR="00E51AE4"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="00314FFF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171C1B" w:rsidRPr="00171C1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E655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 также </w:t>
            </w:r>
            <w:r w:rsidR="00E4486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пакетом </w:t>
            </w:r>
            <w:r w:rsidR="00E4486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Adobe</w:t>
            </w:r>
            <w:r w:rsidR="00DF76D3" w:rsidRPr="00DF76D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B00FF5" w:rsidRPr="009A7566" w:rsidTr="002479CD">
        <w:tc>
          <w:tcPr>
            <w:tcW w:w="2972" w:type="dxa"/>
          </w:tcPr>
          <w:p w:rsidR="00B00FF5" w:rsidRPr="009A7566" w:rsidRDefault="00B00FF5" w:rsidP="00B00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Научно-исследовательская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B00FF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деятельность (участие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B00FF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НИР, конференциях,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B00FF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семинарах, научные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B00FF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публикации и др.)</w:t>
            </w:r>
          </w:p>
        </w:tc>
        <w:tc>
          <w:tcPr>
            <w:tcW w:w="7371" w:type="dxa"/>
          </w:tcPr>
          <w:p w:rsidR="00B00FF5" w:rsidRDefault="008E6F1B" w:rsidP="002D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E6F1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Международной студенческой олимпиад</w:t>
            </w:r>
            <w:r w:rsidR="00CE29B9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8E6F1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«Управление</w:t>
            </w:r>
            <w:r w:rsidR="002D57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E6F1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качеством</w:t>
            </w:r>
            <w:r w:rsidRPr="008E6F1B">
              <w:rPr>
                <w:rFonts w:ascii="Times New Roman" w:eastAsia="Times New Roman" w:hAnsi="Times New Roman" w:cs="Times New Roman"/>
                <w:color w:val="000000"/>
                <w:sz w:val="22"/>
              </w:rPr>
              <w:t>»,</w:t>
            </w:r>
            <w:r w:rsidRPr="008E6F1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E6F1B">
              <w:rPr>
                <w:rFonts w:ascii="Times New Roman" w:hAnsi="Times New Roman" w:cs="Times New Roman"/>
                <w:sz w:val="22"/>
              </w:rPr>
              <w:t>студенческой научной конференции (</w:t>
            </w:r>
            <w:r w:rsidRPr="008E6F1B">
              <w:rPr>
                <w:rFonts w:ascii="Times New Roman" w:hAnsi="Times New Roman" w:cs="Times New Roman"/>
                <w:sz w:val="22"/>
                <w:lang w:val="en-US"/>
              </w:rPr>
              <w:t>I</w:t>
            </w:r>
            <w:r w:rsidRPr="008E6F1B">
              <w:rPr>
                <w:rFonts w:ascii="Times New Roman" w:hAnsi="Times New Roman" w:cs="Times New Roman"/>
                <w:sz w:val="22"/>
              </w:rPr>
              <w:t xml:space="preserve"> место)</w:t>
            </w:r>
            <w:r w:rsidR="00660B9A">
              <w:rPr>
                <w:rFonts w:ascii="Times New Roman" w:hAnsi="Times New Roman" w:cs="Times New Roman"/>
                <w:sz w:val="22"/>
              </w:rPr>
              <w:t>, а также в олимпиадах по физике и органической химии.</w:t>
            </w:r>
          </w:p>
          <w:p w:rsidR="00482EF9" w:rsidRPr="00482EF9" w:rsidRDefault="00482EF9" w:rsidP="002D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НИР</w:t>
            </w:r>
            <w:r w:rsidRPr="00482E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Определения глутамата и валидация новой методики использования основного компонента как внутренний стандарт в спиртосодержащей продукции</w:t>
            </w:r>
          </w:p>
        </w:tc>
      </w:tr>
      <w:tr w:rsidR="000F767A" w:rsidRPr="009A7566" w:rsidTr="002479CD">
        <w:tc>
          <w:tcPr>
            <w:tcW w:w="2972" w:type="dxa"/>
          </w:tcPr>
          <w:p w:rsidR="000F767A" w:rsidRPr="009A7566" w:rsidRDefault="000F767A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Общественная активность</w:t>
            </w:r>
          </w:p>
        </w:tc>
        <w:tc>
          <w:tcPr>
            <w:tcW w:w="7371" w:type="dxa"/>
          </w:tcPr>
          <w:p w:rsidR="00314FFF" w:rsidRDefault="00314FFF" w:rsidP="00314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реконструкции замка в г/п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314FFF" w:rsidRPr="009A7566" w:rsidRDefault="00314FFF" w:rsidP="00314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переписи населения 2019 г.</w:t>
            </w:r>
          </w:p>
        </w:tc>
      </w:tr>
    </w:tbl>
    <w:p w:rsidR="00912EC0" w:rsidRPr="009A7566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4"/>
        </w:rPr>
      </w:pPr>
      <w:r w:rsidRPr="009A7566">
        <w:rPr>
          <w:rFonts w:ascii="Times New Roman" w:eastAsia="Times New Roman" w:hAnsi="Times New Roman" w:cs="Times New Roman"/>
          <w:b/>
          <w:color w:val="000000"/>
          <w:sz w:val="24"/>
        </w:rPr>
        <w:t>ІІІ. Самопрезентация</w:t>
      </w:r>
    </w:p>
    <w:tbl>
      <w:tblPr>
        <w:tblStyle w:val="a7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912EC0" w:rsidRPr="009A7566" w:rsidTr="00F46358">
        <w:tc>
          <w:tcPr>
            <w:tcW w:w="2943" w:type="dxa"/>
          </w:tcPr>
          <w:p w:rsidR="00912EC0" w:rsidRPr="009A7566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371" w:type="dxa"/>
          </w:tcPr>
          <w:p w:rsidR="00AD29A7" w:rsidRPr="00AD29A7" w:rsidRDefault="00AD29A7" w:rsidP="00AD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29A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имеющихся знаний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бл</w:t>
            </w:r>
            <w:r w:rsidRPr="00AD2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асти специальности и</w:t>
            </w:r>
            <w:r w:rsidR="00E71A5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D2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знани</w:t>
            </w:r>
            <w:r w:rsidR="00E71A51">
              <w:rPr>
                <w:rFonts w:ascii="Times New Roman" w:eastAsia="Times New Roman" w:hAnsi="Times New Roman" w:cs="Times New Roman"/>
                <w:color w:val="000000"/>
                <w:sz w:val="24"/>
              </w:rPr>
              <w:t>й</w:t>
            </w:r>
            <w:r w:rsidRPr="00AD2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английского языка.</w:t>
            </w:r>
          </w:p>
          <w:p w:rsidR="00B62B0E" w:rsidRPr="009A7566" w:rsidRDefault="00AD29A7" w:rsidP="0023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2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Личные качества: быстрая обучаемость, </w:t>
            </w:r>
            <w:r w:rsidR="008154A6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ответственность</w:t>
            </w:r>
            <w:r w:rsidRPr="00AD29A7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AD2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D2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пунктуальность, целеустремленность, любознательность, умение работать в</w:t>
            </w:r>
            <w:r w:rsidRPr="00AD2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D2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команде</w:t>
            </w:r>
            <w:bookmarkStart w:id="1" w:name="_GoBack"/>
            <w:bookmarkEnd w:id="1"/>
            <w:r w:rsidRPr="00AD29A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E51AE4" w:rsidRPr="009A7566" w:rsidTr="00F46358">
        <w:tc>
          <w:tcPr>
            <w:tcW w:w="2943" w:type="dxa"/>
          </w:tcPr>
          <w:p w:rsidR="00E51AE4" w:rsidRPr="00E51AE4" w:rsidRDefault="007F7D12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Желаемое место работы (об</w:t>
            </w:r>
            <w:r w:rsidR="00E51AE4" w:rsidRPr="00E51AE4">
              <w:rPr>
                <w:rFonts w:ascii="Times New Roman" w:hAnsi="Times New Roman" w:cs="Times New Roman"/>
                <w:b/>
                <w:sz w:val="22"/>
              </w:rPr>
              <w:t>ласть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51AE4" w:rsidRPr="00E51AE4">
              <w:rPr>
                <w:rFonts w:ascii="Times New Roman" w:hAnsi="Times New Roman" w:cs="Times New Roman"/>
                <w:b/>
                <w:sz w:val="22"/>
              </w:rPr>
              <w:t>/город/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51AE4" w:rsidRPr="00E51AE4">
              <w:rPr>
                <w:rFonts w:ascii="Times New Roman" w:hAnsi="Times New Roman" w:cs="Times New Roman"/>
                <w:b/>
                <w:sz w:val="22"/>
              </w:rPr>
              <w:t>предприятие и др.)</w:t>
            </w:r>
          </w:p>
        </w:tc>
        <w:tc>
          <w:tcPr>
            <w:tcW w:w="7371" w:type="dxa"/>
          </w:tcPr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>г.</w:t>
            </w:r>
            <w:r w:rsidR="007D4DA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51AE4">
              <w:rPr>
                <w:rFonts w:ascii="Times New Roman" w:hAnsi="Times New Roman" w:cs="Times New Roman"/>
                <w:sz w:val="22"/>
              </w:rPr>
              <w:t>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609" w:rsidRDefault="00407609" w:rsidP="005949A4">
      <w:r>
        <w:separator/>
      </w:r>
    </w:p>
  </w:endnote>
  <w:endnote w:type="continuationSeparator" w:id="0">
    <w:p w:rsidR="00407609" w:rsidRDefault="00407609" w:rsidP="0059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609" w:rsidRDefault="00407609" w:rsidP="005949A4">
      <w:r>
        <w:separator/>
      </w:r>
    </w:p>
  </w:footnote>
  <w:footnote w:type="continuationSeparator" w:id="0">
    <w:p w:rsidR="00407609" w:rsidRDefault="00407609" w:rsidP="0059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C0"/>
    <w:rsid w:val="00061E8E"/>
    <w:rsid w:val="0007097D"/>
    <w:rsid w:val="0008267E"/>
    <w:rsid w:val="00087731"/>
    <w:rsid w:val="00090457"/>
    <w:rsid w:val="000A116A"/>
    <w:rsid w:val="000D01EC"/>
    <w:rsid w:val="000F767A"/>
    <w:rsid w:val="00171C1B"/>
    <w:rsid w:val="001E3F25"/>
    <w:rsid w:val="00201065"/>
    <w:rsid w:val="00231778"/>
    <w:rsid w:val="002361C5"/>
    <w:rsid w:val="002446E3"/>
    <w:rsid w:val="002479CD"/>
    <w:rsid w:val="002538AB"/>
    <w:rsid w:val="00254D7D"/>
    <w:rsid w:val="00267451"/>
    <w:rsid w:val="0028367F"/>
    <w:rsid w:val="002D3530"/>
    <w:rsid w:val="002D5744"/>
    <w:rsid w:val="00314FFF"/>
    <w:rsid w:val="003701D8"/>
    <w:rsid w:val="003F605F"/>
    <w:rsid w:val="00400FD0"/>
    <w:rsid w:val="00407609"/>
    <w:rsid w:val="004439A6"/>
    <w:rsid w:val="00451BF4"/>
    <w:rsid w:val="004630F0"/>
    <w:rsid w:val="00477A99"/>
    <w:rsid w:val="00482EF9"/>
    <w:rsid w:val="004C5B45"/>
    <w:rsid w:val="004C7D08"/>
    <w:rsid w:val="004E1679"/>
    <w:rsid w:val="00503ED8"/>
    <w:rsid w:val="005277A0"/>
    <w:rsid w:val="005949A4"/>
    <w:rsid w:val="00620ABA"/>
    <w:rsid w:val="006455AD"/>
    <w:rsid w:val="00660B9A"/>
    <w:rsid w:val="006C1B75"/>
    <w:rsid w:val="006C48A3"/>
    <w:rsid w:val="006E0345"/>
    <w:rsid w:val="006E05CF"/>
    <w:rsid w:val="00756D41"/>
    <w:rsid w:val="00761A95"/>
    <w:rsid w:val="007D4DA2"/>
    <w:rsid w:val="007F7D12"/>
    <w:rsid w:val="008154A6"/>
    <w:rsid w:val="00830281"/>
    <w:rsid w:val="00874992"/>
    <w:rsid w:val="008E6F1B"/>
    <w:rsid w:val="00901AA8"/>
    <w:rsid w:val="00912EC0"/>
    <w:rsid w:val="00991F1A"/>
    <w:rsid w:val="009A7566"/>
    <w:rsid w:val="00A45C3A"/>
    <w:rsid w:val="00AC2449"/>
    <w:rsid w:val="00AD1920"/>
    <w:rsid w:val="00AD29A7"/>
    <w:rsid w:val="00AE1DA9"/>
    <w:rsid w:val="00B00FF5"/>
    <w:rsid w:val="00B5492A"/>
    <w:rsid w:val="00B62B0E"/>
    <w:rsid w:val="00B7202A"/>
    <w:rsid w:val="00BA36D3"/>
    <w:rsid w:val="00BB382C"/>
    <w:rsid w:val="00BE0FB1"/>
    <w:rsid w:val="00BF6698"/>
    <w:rsid w:val="00BF7985"/>
    <w:rsid w:val="00C154CB"/>
    <w:rsid w:val="00C24BA7"/>
    <w:rsid w:val="00C930F6"/>
    <w:rsid w:val="00CA3FB3"/>
    <w:rsid w:val="00CC747F"/>
    <w:rsid w:val="00CE29B9"/>
    <w:rsid w:val="00CF6921"/>
    <w:rsid w:val="00D070ED"/>
    <w:rsid w:val="00D26F13"/>
    <w:rsid w:val="00D93B4B"/>
    <w:rsid w:val="00DC62A8"/>
    <w:rsid w:val="00DE2D5A"/>
    <w:rsid w:val="00DE7C2C"/>
    <w:rsid w:val="00DF76D3"/>
    <w:rsid w:val="00E016F1"/>
    <w:rsid w:val="00E44860"/>
    <w:rsid w:val="00E51AE4"/>
    <w:rsid w:val="00E655CE"/>
    <w:rsid w:val="00E71A51"/>
    <w:rsid w:val="00EE7150"/>
    <w:rsid w:val="00F46358"/>
    <w:rsid w:val="00F84996"/>
    <w:rsid w:val="00F93213"/>
    <w:rsid w:val="00FD5844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554E1"/>
  <w15:docId w15:val="{779E0DCE-EB15-43B5-AEA2-EDD450C6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9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92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949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49A4"/>
  </w:style>
  <w:style w:type="paragraph" w:styleId="ad">
    <w:name w:val="footer"/>
    <w:basedOn w:val="a"/>
    <w:link w:val="ae"/>
    <w:uiPriority w:val="99"/>
    <w:unhideWhenUsed/>
    <w:rsid w:val="005949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49A4"/>
  </w:style>
  <w:style w:type="table" w:customStyle="1" w:styleId="TableGrid">
    <w:name w:val="TableGrid"/>
    <w:rsid w:val="004C7D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6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 Давыденков</cp:lastModifiedBy>
  <cp:revision>39</cp:revision>
  <cp:lastPrinted>2022-02-21T17:14:00Z</cp:lastPrinted>
  <dcterms:created xsi:type="dcterms:W3CDTF">2022-02-27T14:16:00Z</dcterms:created>
  <dcterms:modified xsi:type="dcterms:W3CDTF">2022-02-27T17:57:00Z</dcterms:modified>
</cp:coreProperties>
</file>